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5F" w:rsidRDefault="003F325F">
      <w:pPr>
        <w:rPr>
          <w:noProof/>
          <w:lang w:eastAsia="pt-BR"/>
        </w:rPr>
      </w:pPr>
    </w:p>
    <w:p w:rsidR="003F325F" w:rsidRDefault="003F325F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3981450" cy="2686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0" t="6276" r="13570" b="5249"/>
                    <a:stretch/>
                  </pic:blipFill>
                  <pic:spPr bwMode="auto">
                    <a:xfrm rot="16200000">
                      <a:off x="0" y="0"/>
                      <a:ext cx="398145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Pr="003F325F" w:rsidRDefault="003F325F" w:rsidP="003F325F"/>
    <w:p w:rsidR="003F325F" w:rsidRDefault="003F325F" w:rsidP="003F325F"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07B0CF73" wp14:editId="25131BBC">
            <wp:simplePos x="0" y="0"/>
            <wp:positionH relativeFrom="column">
              <wp:posOffset>-2858</wp:posOffset>
            </wp:positionH>
            <wp:positionV relativeFrom="paragraph">
              <wp:posOffset>63183</wp:posOffset>
            </wp:positionV>
            <wp:extent cx="3996541" cy="2687630"/>
            <wp:effectExtent l="6668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9" t="43924" r="8278" b="7760"/>
                    <a:stretch/>
                  </pic:blipFill>
                  <pic:spPr bwMode="auto">
                    <a:xfrm rot="16200000">
                      <a:off x="0" y="0"/>
                      <a:ext cx="3996541" cy="268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25F" w:rsidRDefault="003F325F" w:rsidP="003F325F">
      <w:pPr>
        <w:tabs>
          <w:tab w:val="left" w:pos="1680"/>
        </w:tabs>
        <w:rPr>
          <w:noProof/>
          <w:lang w:eastAsia="pt-BR"/>
        </w:rPr>
      </w:pPr>
      <w:r>
        <w:tab/>
      </w:r>
    </w:p>
    <w:p w:rsidR="00AC5986" w:rsidRPr="003F325F" w:rsidRDefault="00AC5986" w:rsidP="003F325F">
      <w:pPr>
        <w:tabs>
          <w:tab w:val="left" w:pos="1680"/>
        </w:tabs>
      </w:pPr>
      <w:bookmarkStart w:id="0" w:name="_GoBack"/>
      <w:bookmarkEnd w:id="0"/>
    </w:p>
    <w:sectPr w:rsidR="00AC5986" w:rsidRPr="003F32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5F"/>
    <w:rsid w:val="003F325F"/>
    <w:rsid w:val="00AC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403A"/>
  <w15:chartTrackingRefBased/>
  <w15:docId w15:val="{BBE742E4-F934-4248-8A7C-F6D4C9F7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Cassia das Neves Campos Neto</dc:creator>
  <cp:keywords/>
  <dc:description/>
  <cp:lastModifiedBy>Cassia das Neves Campos Neto</cp:lastModifiedBy>
  <cp:revision>1</cp:revision>
  <dcterms:created xsi:type="dcterms:W3CDTF">2023-01-16T17:07:00Z</dcterms:created>
  <dcterms:modified xsi:type="dcterms:W3CDTF">2023-01-16T17:14:00Z</dcterms:modified>
</cp:coreProperties>
</file>